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6D" w:rsidRDefault="0062336D" w:rsidP="000D4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</w:t>
      </w:r>
      <w:r w:rsidR="00EF317D">
        <w:rPr>
          <w:rFonts w:ascii="Times New Roman" w:hAnsi="Times New Roman" w:cs="Times New Roman"/>
          <w:sz w:val="24"/>
          <w:szCs w:val="24"/>
        </w:rPr>
        <w:t xml:space="preserve">ятия: «11» </w:t>
      </w:r>
      <w:r w:rsidR="000D43FC">
        <w:rPr>
          <w:rFonts w:ascii="Times New Roman" w:hAnsi="Times New Roman" w:cs="Times New Roman"/>
          <w:sz w:val="24"/>
          <w:szCs w:val="24"/>
        </w:rPr>
        <w:t>февраля 2022</w:t>
      </w:r>
      <w:r w:rsidR="00EF317D">
        <w:rPr>
          <w:rFonts w:ascii="Times New Roman" w:hAnsi="Times New Roman" w:cs="Times New Roman"/>
          <w:sz w:val="24"/>
          <w:szCs w:val="24"/>
        </w:rPr>
        <w:t xml:space="preserve"> г., Т(СС)-3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62336D" w:rsidRDefault="0062336D" w:rsidP="0062336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Тема занятия: Повышение уровня ОФП.</w:t>
      </w:r>
    </w:p>
    <w:p w:rsidR="0062336D" w:rsidRPr="00CD68E8" w:rsidRDefault="00EF317D" w:rsidP="000D43F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занятия – </w:t>
      </w:r>
      <w:r w:rsidR="000D43FC">
        <w:rPr>
          <w:rFonts w:ascii="Times New Roman" w:hAnsi="Times New Roman" w:cs="Times New Roman"/>
          <w:sz w:val="24"/>
          <w:szCs w:val="24"/>
        </w:rPr>
        <w:t>1</w:t>
      </w:r>
      <w:r w:rsidR="0062336D">
        <w:rPr>
          <w:rFonts w:ascii="Times New Roman" w:hAnsi="Times New Roman" w:cs="Times New Roman"/>
          <w:sz w:val="24"/>
          <w:szCs w:val="24"/>
        </w:rPr>
        <w:t xml:space="preserve"> ч.</w:t>
      </w:r>
      <w:r w:rsidR="000D43FC">
        <w:rPr>
          <w:rFonts w:ascii="Times New Roman" w:hAnsi="Times New Roman" w:cs="Times New Roman"/>
          <w:sz w:val="24"/>
          <w:szCs w:val="24"/>
        </w:rPr>
        <w:t>30 мин.</w:t>
      </w:r>
      <w:bookmarkStart w:id="0" w:name="_GoBack"/>
      <w:bookmarkEnd w:id="0"/>
    </w:p>
    <w:tbl>
      <w:tblPr>
        <w:tblpPr w:leftFromText="180" w:rightFromText="180" w:vertAnchor="page" w:horzAnchor="margin" w:tblpY="23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3544"/>
      </w:tblGrid>
      <w:tr w:rsidR="0062336D" w:rsidRPr="005A2165" w:rsidTr="000D43FC">
        <w:tc>
          <w:tcPr>
            <w:tcW w:w="5098" w:type="dxa"/>
            <w:shd w:val="clear" w:color="auto" w:fill="BDD6EE" w:themeFill="accent1" w:themeFillTint="66"/>
          </w:tcPr>
          <w:p w:rsidR="0062336D" w:rsidRPr="005A2165" w:rsidRDefault="0062336D" w:rsidP="006C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62336D" w:rsidRPr="005A2165" w:rsidRDefault="0062336D" w:rsidP="006C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Pr="005A2165" w:rsidRDefault="0062336D" w:rsidP="006233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часть </w:t>
            </w:r>
          </w:p>
        </w:tc>
        <w:tc>
          <w:tcPr>
            <w:tcW w:w="3544" w:type="dxa"/>
          </w:tcPr>
          <w:p w:rsidR="0062336D" w:rsidRPr="005A2165" w:rsidRDefault="0062336D" w:rsidP="006C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Default="0062336D" w:rsidP="006C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месте, в движении. </w:t>
            </w:r>
          </w:p>
          <w:p w:rsidR="0062336D" w:rsidRDefault="0062336D" w:rsidP="006C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растягивание мышц </w:t>
            </w: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>ног, рук, плечевого пояса</w:t>
            </w:r>
          </w:p>
          <w:p w:rsidR="000D43FC" w:rsidRPr="005A2165" w:rsidRDefault="000D43FC" w:rsidP="006C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336D" w:rsidRPr="005A2165" w:rsidRDefault="0062336D" w:rsidP="006C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6D" w:rsidRPr="005A2165" w:rsidTr="0062336D">
        <w:tc>
          <w:tcPr>
            <w:tcW w:w="5098" w:type="dxa"/>
          </w:tcPr>
          <w:p w:rsidR="0062336D" w:rsidRPr="005A2165" w:rsidRDefault="0062336D" w:rsidP="006233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544" w:type="dxa"/>
          </w:tcPr>
          <w:p w:rsidR="0062336D" w:rsidRPr="005A2165" w:rsidRDefault="000D43FC" w:rsidP="006C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Pr="0062336D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Кувырки с мячом и без него</w:t>
            </w:r>
          </w:p>
        </w:tc>
        <w:tc>
          <w:tcPr>
            <w:tcW w:w="3544" w:type="dxa"/>
          </w:tcPr>
          <w:p w:rsidR="0062336D" w:rsidRPr="00CC7057" w:rsidRDefault="00EF317D" w:rsidP="00623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р х 3</w:t>
            </w:r>
            <w:r w:rsidR="0062336D"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2336D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медболом</w:t>
            </w:r>
          </w:p>
        </w:tc>
        <w:tc>
          <w:tcPr>
            <w:tcW w:w="3544" w:type="dxa"/>
          </w:tcPr>
          <w:p w:rsidR="0062336D" w:rsidRPr="00CC7057" w:rsidRDefault="00EF317D" w:rsidP="00623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р х 3</w:t>
            </w:r>
            <w:r w:rsidR="0062336D"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2336D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Скоростные отжимания с хлопками</w:t>
            </w:r>
          </w:p>
        </w:tc>
        <w:tc>
          <w:tcPr>
            <w:tcW w:w="3544" w:type="dxa"/>
          </w:tcPr>
          <w:p w:rsidR="0062336D" w:rsidRPr="00CC7057" w:rsidRDefault="00EF317D" w:rsidP="00623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р х 3</w:t>
            </w:r>
            <w:r w:rsidR="0062336D"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2336D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62336D" w:rsidRPr="005A2165" w:rsidTr="0062336D">
        <w:trPr>
          <w:trHeight w:val="866"/>
        </w:trPr>
        <w:tc>
          <w:tcPr>
            <w:tcW w:w="5098" w:type="dxa"/>
          </w:tcPr>
          <w:p w:rsidR="0062336D" w:rsidRPr="005A2165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вверх </w:t>
            </w: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>на опору и вниз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 xml:space="preserve">(сериями). </w:t>
            </w:r>
          </w:p>
          <w:p w:rsidR="0062336D" w:rsidRPr="005A2165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336D" w:rsidRPr="005A2165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>серий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 прыжков 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Pr="005A2165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-Ходьба </w:t>
            </w: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>на руках в положении «упор лежа»</w:t>
            </w:r>
          </w:p>
        </w:tc>
        <w:tc>
          <w:tcPr>
            <w:tcW w:w="3544" w:type="dxa"/>
          </w:tcPr>
          <w:p w:rsidR="0062336D" w:rsidRPr="005A2165" w:rsidRDefault="00EF317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36D" w:rsidRPr="005A2165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="0062336D">
              <w:rPr>
                <w:rFonts w:ascii="Times New Roman" w:hAnsi="Times New Roman" w:cs="Times New Roman"/>
                <w:sz w:val="24"/>
                <w:szCs w:val="24"/>
              </w:rPr>
              <w:t xml:space="preserve"> х 20 м х 1мин отдых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-Быстрые передвижения левым и правым боком в основной боксерской стойке</w:t>
            </w:r>
          </w:p>
          <w:p w:rsidR="000D43FC" w:rsidRPr="00A05F20" w:rsidRDefault="000D43FC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336D" w:rsidRPr="00CC7057" w:rsidRDefault="00EF317D" w:rsidP="00623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р х 3</w:t>
            </w:r>
            <w:r w:rsidR="0062336D"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2336D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62336D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Pr="005A2165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-Бой с тенью</w:t>
            </w:r>
          </w:p>
        </w:tc>
        <w:tc>
          <w:tcPr>
            <w:tcW w:w="3544" w:type="dxa"/>
          </w:tcPr>
          <w:p w:rsidR="0062336D" w:rsidRPr="005A2165" w:rsidRDefault="000D43FC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 х </w:t>
            </w:r>
            <w:r w:rsidR="0062336D" w:rsidRPr="005A21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336D">
              <w:rPr>
                <w:rFonts w:ascii="Times New Roman" w:hAnsi="Times New Roman" w:cs="Times New Roman"/>
                <w:sz w:val="24"/>
                <w:szCs w:val="24"/>
              </w:rPr>
              <w:t xml:space="preserve"> сек </w:t>
            </w:r>
            <w:r w:rsidR="0062336D" w:rsidRPr="005A21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36D" w:rsidRPr="005A2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36D" w:rsidRPr="005A21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36D">
              <w:rPr>
                <w:rFonts w:ascii="Times New Roman" w:hAnsi="Times New Roman" w:cs="Times New Roman"/>
                <w:sz w:val="24"/>
                <w:szCs w:val="24"/>
              </w:rPr>
              <w:t>ин отдых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Pr="005A2165" w:rsidRDefault="000D43FC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боксера</w:t>
            </w:r>
          </w:p>
        </w:tc>
        <w:tc>
          <w:tcPr>
            <w:tcW w:w="3544" w:type="dxa"/>
          </w:tcPr>
          <w:p w:rsidR="0062336D" w:rsidRPr="005A2165" w:rsidRDefault="000D43FC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Pr="005A2165" w:rsidRDefault="0062336D" w:rsidP="006233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544" w:type="dxa"/>
          </w:tcPr>
          <w:p w:rsidR="0062336D" w:rsidRPr="005A2165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62336D" w:rsidRPr="005A2165" w:rsidTr="0062336D">
        <w:tc>
          <w:tcPr>
            <w:tcW w:w="5098" w:type="dxa"/>
          </w:tcPr>
          <w:p w:rsidR="0062336D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 xml:space="preserve"> на рассл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абление, восстановление дыхания</w:t>
            </w: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3FC" w:rsidRPr="005A2165" w:rsidRDefault="000D43FC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336D" w:rsidRPr="005A2165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6D" w:rsidRPr="005A2165" w:rsidTr="0062336D">
        <w:tc>
          <w:tcPr>
            <w:tcW w:w="5098" w:type="dxa"/>
          </w:tcPr>
          <w:p w:rsidR="0062336D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165">
              <w:rPr>
                <w:rFonts w:ascii="Times New Roman" w:hAnsi="Times New Roman" w:cs="Times New Roman"/>
                <w:sz w:val="24"/>
                <w:szCs w:val="24"/>
              </w:rPr>
              <w:t>оррегирующая</w:t>
            </w:r>
            <w:proofErr w:type="spellEnd"/>
            <w:r w:rsidRPr="005A216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0D43FC" w:rsidRPr="005A2165" w:rsidRDefault="000D43FC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336D" w:rsidRPr="005A2165" w:rsidRDefault="0062336D" w:rsidP="0062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36D" w:rsidRDefault="0062336D" w:rsidP="0062336D"/>
    <w:p w:rsidR="00605A6B" w:rsidRDefault="00605A6B"/>
    <w:sectPr w:rsidR="006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0565A"/>
    <w:multiLevelType w:val="hybridMultilevel"/>
    <w:tmpl w:val="C0E0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6D"/>
    <w:rsid w:val="000D43FC"/>
    <w:rsid w:val="00605A6B"/>
    <w:rsid w:val="0062336D"/>
    <w:rsid w:val="00E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869FF-38A3-45B2-83BA-3163392F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>DG Win&amp;Soft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2020-06-07T08:36:00Z</dcterms:created>
  <dcterms:modified xsi:type="dcterms:W3CDTF">2022-02-03T12:24:00Z</dcterms:modified>
</cp:coreProperties>
</file>